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76B2FE15" w:rsidR="00E76591" w:rsidRDefault="001277CA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Riverside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7C8DEAA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AA66AF">
              <w:rPr>
                <w:noProof/>
              </w:rPr>
              <w:t>July 26, 2022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67F5F9D2" w:rsidR="0078375C" w:rsidRPr="00B35CEB" w:rsidRDefault="009D14F8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1277CA">
              <w:rPr>
                <w:sz w:val="24"/>
                <w:szCs w:val="24"/>
              </w:rPr>
              <w:t xml:space="preserve">iverside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  <w:r w:rsidR="00D83F34">
              <w:rPr>
                <w:sz w:val="24"/>
                <w:szCs w:val="24"/>
              </w:rPr>
              <w:t xml:space="preserve"> Community </w:t>
            </w:r>
            <w:r w:rsidR="005D15B6">
              <w:rPr>
                <w:sz w:val="24"/>
                <w:szCs w:val="24"/>
              </w:rPr>
              <w:t>Room</w:t>
            </w:r>
          </w:p>
          <w:p w14:paraId="3AE48095" w14:textId="35866D59" w:rsidR="00421A36" w:rsidRDefault="00D83F34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10540 Magnolia Ave., Suite B, Riverside, Ca 92505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4398C5D4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D83F34">
              <w:rPr>
                <w:sz w:val="20"/>
                <w:szCs w:val="20"/>
              </w:rPr>
              <w:t>2001</w:t>
            </w:r>
          </w:p>
          <w:p w14:paraId="38BB7B70" w14:textId="034C35AA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D83F34">
              <w:rPr>
                <w:sz w:val="24"/>
              </w:rPr>
              <w:t>September 14,</w:t>
            </w:r>
            <w:r w:rsidR="00C64849">
              <w:rPr>
                <w:sz w:val="24"/>
              </w:rPr>
              <w:t xml:space="preserve"> 202</w:t>
            </w:r>
            <w:r w:rsidR="00FF25CF">
              <w:rPr>
                <w:sz w:val="24"/>
              </w:rPr>
              <w:t>2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FC56D" w14:textId="77777777" w:rsidR="00D71E24" w:rsidRDefault="00D71E24">
      <w:r>
        <w:separator/>
      </w:r>
    </w:p>
  </w:endnote>
  <w:endnote w:type="continuationSeparator" w:id="0">
    <w:p w14:paraId="7B44E14A" w14:textId="77777777" w:rsidR="00D71E24" w:rsidRDefault="00D71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718EC" w14:textId="77777777" w:rsidR="00D71E24" w:rsidRDefault="00D71E24">
      <w:r>
        <w:separator/>
      </w:r>
    </w:p>
  </w:footnote>
  <w:footnote w:type="continuationSeparator" w:id="0">
    <w:p w14:paraId="7E1D1E4B" w14:textId="77777777" w:rsidR="00D71E24" w:rsidRDefault="00D71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4</cp:revision>
  <cp:lastPrinted>2020-12-10T18:12:00Z</cp:lastPrinted>
  <dcterms:created xsi:type="dcterms:W3CDTF">2022-07-26T22:29:00Z</dcterms:created>
  <dcterms:modified xsi:type="dcterms:W3CDTF">2022-07-27T02:40:00Z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